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89D4" w14:textId="266C2C59" w:rsidR="41A149B5" w:rsidRDefault="008D573D" w:rsidP="6BF2B258">
      <w:pPr>
        <w:jc w:val="right"/>
        <w:rPr>
          <w:sz w:val="22"/>
          <w:szCs w:val="22"/>
          <w:lang w:eastAsia="en-US"/>
        </w:rPr>
      </w:pPr>
      <w:r>
        <w:rPr>
          <w:sz w:val="22"/>
          <w:szCs w:val="22"/>
          <w:lang w:eastAsia="en-US"/>
        </w:rPr>
        <w:t>ALLEGATO A4</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r w:rsidR="00CF3FB9">
        <w:rPr>
          <w:b/>
          <w:sz w:val="22"/>
          <w:szCs w:val="22"/>
          <w:lang w:eastAsia="en-US"/>
        </w:rPr>
        <w:t>inconferibilità</w:t>
      </w:r>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198260C4"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dirigente del</w:t>
      </w:r>
      <w:r w:rsidR="008D22BD">
        <w:rPr>
          <w:sz w:val="22"/>
          <w:szCs w:val="22"/>
        </w:rPr>
        <w:t>/i</w:t>
      </w:r>
      <w:r w:rsidRPr="710692CB">
        <w:rPr>
          <w:sz w:val="22"/>
          <w:szCs w:val="22"/>
        </w:rPr>
        <w:t xml:space="preserve"> </w:t>
      </w:r>
      <w:r w:rsidR="12CB132A" w:rsidRPr="710692CB">
        <w:rPr>
          <w:sz w:val="22"/>
          <w:szCs w:val="22"/>
        </w:rPr>
        <w:t>Settore</w:t>
      </w:r>
      <w:r w:rsidR="008D22BD">
        <w:rPr>
          <w:sz w:val="22"/>
          <w:szCs w:val="22"/>
        </w:rPr>
        <w:t>/i</w:t>
      </w:r>
      <w:r w:rsidR="009C74FA" w:rsidRPr="710692CB">
        <w:rPr>
          <w:sz w:val="22"/>
          <w:szCs w:val="22"/>
        </w:rPr>
        <w:t xml:space="preserve"> </w:t>
      </w:r>
      <w:r w:rsidRPr="710692CB">
        <w:rPr>
          <w:sz w:val="22"/>
          <w:szCs w:val="22"/>
        </w:rPr>
        <w:t>__________________________</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r w:rsidR="00CF3FB9" w:rsidRPr="00000926">
        <w:rPr>
          <w:sz w:val="22"/>
          <w:szCs w:val="22"/>
          <w:lang w:eastAsia="en-US"/>
        </w:rPr>
        <w:t>inconferibilità</w:t>
      </w:r>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r w:rsidRPr="00640E3C">
        <w:rPr>
          <w:sz w:val="22"/>
          <w:szCs w:val="22"/>
          <w:lang w:eastAsia="en-US"/>
        </w:rPr>
        <w:t>Inconferibilità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r w:rsidRPr="00640E3C">
        <w:rPr>
          <w:sz w:val="22"/>
          <w:szCs w:val="22"/>
          <w:lang w:eastAsia="en-US"/>
        </w:rPr>
        <w:t>Inconferibilità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r w:rsidRPr="00640E3C">
        <w:rPr>
          <w:sz w:val="22"/>
          <w:szCs w:val="22"/>
          <w:lang w:eastAsia="en-US"/>
        </w:rPr>
        <w:t>Inconferibilità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r w:rsidRPr="00640E3C">
        <w:rPr>
          <w:sz w:val="22"/>
          <w:szCs w:val="22"/>
          <w:lang w:eastAsia="en-US"/>
        </w:rPr>
        <w:t>Inconferibilità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r w:rsidRPr="00640E3C">
        <w:rPr>
          <w:sz w:val="22"/>
          <w:szCs w:val="22"/>
          <w:lang w:eastAsia="en-US"/>
        </w:rPr>
        <w:t>Inconferibilità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r w:rsidRPr="00640E3C">
        <w:rPr>
          <w:sz w:val="22"/>
          <w:szCs w:val="22"/>
          <w:lang w:eastAsia="en-US"/>
        </w:rPr>
        <w:t>Inconferibilità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07ED55D5" w:rsidR="00D7444A" w:rsidRPr="00A647B5" w:rsidRDefault="004F5ACA" w:rsidP="00636BD6">
      <w:pPr>
        <w:spacing w:line="360" w:lineRule="auto"/>
        <w:ind w:left="5664" w:firstLine="708"/>
        <w:rPr>
          <w:sz w:val="22"/>
          <w:szCs w:val="22"/>
          <w:lang w:eastAsia="en-US"/>
        </w:rPr>
      </w:pPr>
      <w:r>
        <w:rPr>
          <w:sz w:val="22"/>
          <w:szCs w:val="22"/>
          <w:lang w:eastAsia="en-US"/>
        </w:rPr>
        <w:t>____________________</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A885" w14:textId="77777777" w:rsidR="002444B7" w:rsidRDefault="002444B7" w:rsidP="00505B03">
      <w:r>
        <w:separator/>
      </w:r>
    </w:p>
  </w:endnote>
  <w:endnote w:type="continuationSeparator" w:id="0">
    <w:p w14:paraId="4267DE98" w14:textId="77777777" w:rsidR="002444B7" w:rsidRDefault="002444B7"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5F54" w14:textId="77777777" w:rsidR="002444B7" w:rsidRDefault="002444B7" w:rsidP="00505B03">
      <w:r>
        <w:separator/>
      </w:r>
    </w:p>
  </w:footnote>
  <w:footnote w:type="continuationSeparator" w:id="0">
    <w:p w14:paraId="238EF80A" w14:textId="77777777" w:rsidR="002444B7" w:rsidRDefault="002444B7"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444B7"/>
    <w:rsid w:val="00251DF6"/>
    <w:rsid w:val="00251F05"/>
    <w:rsid w:val="00252E91"/>
    <w:rsid w:val="00264A08"/>
    <w:rsid w:val="00276780"/>
    <w:rsid w:val="00285B0F"/>
    <w:rsid w:val="00291FF9"/>
    <w:rsid w:val="002B0BFF"/>
    <w:rsid w:val="002B5026"/>
    <w:rsid w:val="002C3B53"/>
    <w:rsid w:val="002D2BB8"/>
    <w:rsid w:val="002F6CAE"/>
    <w:rsid w:val="00304169"/>
    <w:rsid w:val="0031594C"/>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07CBE"/>
    <w:rsid w:val="00516758"/>
    <w:rsid w:val="005751D0"/>
    <w:rsid w:val="005B09E9"/>
    <w:rsid w:val="005B6986"/>
    <w:rsid w:val="00600B99"/>
    <w:rsid w:val="00601036"/>
    <w:rsid w:val="00601CA5"/>
    <w:rsid w:val="00602C4B"/>
    <w:rsid w:val="00615CC2"/>
    <w:rsid w:val="00636BD6"/>
    <w:rsid w:val="006402A4"/>
    <w:rsid w:val="00640E3C"/>
    <w:rsid w:val="00693795"/>
    <w:rsid w:val="00695FB3"/>
    <w:rsid w:val="006A2653"/>
    <w:rsid w:val="006A767C"/>
    <w:rsid w:val="006B1DF5"/>
    <w:rsid w:val="006B5397"/>
    <w:rsid w:val="006F7B2A"/>
    <w:rsid w:val="00757671"/>
    <w:rsid w:val="00763C25"/>
    <w:rsid w:val="007A64A4"/>
    <w:rsid w:val="007B037E"/>
    <w:rsid w:val="007C9397"/>
    <w:rsid w:val="007E6692"/>
    <w:rsid w:val="007E7EEB"/>
    <w:rsid w:val="007F540A"/>
    <w:rsid w:val="00801E17"/>
    <w:rsid w:val="008114B2"/>
    <w:rsid w:val="00832FD3"/>
    <w:rsid w:val="00836DF8"/>
    <w:rsid w:val="00856153"/>
    <w:rsid w:val="00865DC0"/>
    <w:rsid w:val="00876A95"/>
    <w:rsid w:val="00881082"/>
    <w:rsid w:val="008833CA"/>
    <w:rsid w:val="008B0112"/>
    <w:rsid w:val="008B3DED"/>
    <w:rsid w:val="008D22BD"/>
    <w:rsid w:val="008D4143"/>
    <w:rsid w:val="008D573D"/>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1577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9357B"/>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D8CD6-EB5E-4948-88C0-B38EE7C44BA9}">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cd616dab-ddaa-4dbe-b58b-b3dcf94b7de9"/>
    <ds:schemaRef ds:uri="e5b86073-92c8-4781-ae36-ae463c6f3b6e"/>
    <ds:schemaRef ds:uri="http://purl.org/dc/dcmitype/"/>
  </ds:schemaRefs>
</ds:datastoreItem>
</file>

<file path=customXml/itemProps2.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3.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maurizio meduri</cp:lastModifiedBy>
  <cp:revision>2</cp:revision>
  <cp:lastPrinted>2022-02-08T07:05:00Z</cp:lastPrinted>
  <dcterms:created xsi:type="dcterms:W3CDTF">2022-02-16T17:05:00Z</dcterms:created>
  <dcterms:modified xsi:type="dcterms:W3CDTF">2022-02-16T17:05:00Z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